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00" w:rsidRDefault="00C16100" w:rsidP="00C16100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  <w:lang w:val="zh-CN"/>
        </w:rPr>
        <w:t>附件6</w:t>
      </w:r>
    </w:p>
    <w:p w:rsidR="00C16100" w:rsidRDefault="00C16100" w:rsidP="00C16100">
      <w:pPr>
        <w:autoSpaceDE w:val="0"/>
        <w:autoSpaceDN w:val="0"/>
        <w:adjustRightInd w:val="0"/>
        <w:spacing w:afterLines="50"/>
        <w:jc w:val="center"/>
        <w:rPr>
          <w:rFonts w:ascii="华文中宋" w:eastAsia="华文中宋" w:hAnsi="华文中宋" w:cs="仿宋"/>
          <w:color w:val="000000"/>
          <w:kern w:val="0"/>
          <w:sz w:val="36"/>
          <w:szCs w:val="36"/>
          <w:lang w:val="zh-CN"/>
        </w:rPr>
      </w:pPr>
      <w:r>
        <w:rPr>
          <w:rFonts w:ascii="华文中宋" w:eastAsia="华文中宋" w:hAnsi="华文中宋" w:cs="黑体"/>
          <w:sz w:val="36"/>
          <w:szCs w:val="36"/>
          <w:lang w:val="zh-CN"/>
        </w:rPr>
        <w:t>201</w:t>
      </w:r>
      <w:r>
        <w:rPr>
          <w:rFonts w:ascii="华文中宋" w:eastAsia="华文中宋" w:hAnsi="华文中宋" w:cs="黑体" w:hint="eastAsia"/>
          <w:sz w:val="36"/>
          <w:szCs w:val="36"/>
          <w:lang w:val="zh-CN"/>
        </w:rPr>
        <w:t>6年每月第</w:t>
      </w:r>
      <w:r>
        <w:rPr>
          <w:rFonts w:ascii="华文中宋" w:eastAsia="华文中宋" w:hAnsi="华文中宋" w:cs="黑体"/>
          <w:sz w:val="36"/>
          <w:szCs w:val="36"/>
          <w:lang w:val="zh-CN"/>
        </w:rPr>
        <w:t>2</w:t>
      </w:r>
      <w:r>
        <w:rPr>
          <w:rFonts w:ascii="华文中宋" w:eastAsia="华文中宋" w:hAnsi="华文中宋" w:cs="黑体" w:hint="eastAsia"/>
          <w:sz w:val="36"/>
          <w:szCs w:val="36"/>
          <w:lang w:val="zh-CN"/>
        </w:rPr>
        <w:t>周刊载作品目录</w:t>
      </w:r>
    </w:p>
    <w:tbl>
      <w:tblPr>
        <w:tblW w:w="9163" w:type="dxa"/>
        <w:jc w:val="center"/>
        <w:tblLayout w:type="fixed"/>
        <w:tblLook w:val="04A0"/>
      </w:tblPr>
      <w:tblGrid>
        <w:gridCol w:w="1015"/>
        <w:gridCol w:w="5835"/>
        <w:gridCol w:w="2313"/>
      </w:tblGrid>
      <w:tr w:rsidR="00C16100" w:rsidTr="00E90B4D">
        <w:trPr>
          <w:trHeight w:hRule="exact" w:val="680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0" w:rsidRDefault="00C16100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zh-CN"/>
              </w:rPr>
              <w:t>月份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0" w:rsidRDefault="00C16100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zh-CN"/>
              </w:rPr>
              <w:t>标题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0" w:rsidRDefault="00C16100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zh-CN"/>
              </w:rPr>
              <w:t>刊载日期</w:t>
            </w:r>
          </w:p>
        </w:tc>
      </w:tr>
      <w:tr w:rsidR="00C16100" w:rsidTr="00E90B4D">
        <w:trPr>
          <w:trHeight w:hRule="exact" w:val="680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0" w:rsidRDefault="00C16100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  <w:t>1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0" w:rsidRDefault="00C16100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0" w:rsidRDefault="00C16100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</w:tr>
      <w:tr w:rsidR="00C16100" w:rsidTr="00E90B4D">
        <w:trPr>
          <w:trHeight w:hRule="exact" w:val="680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0" w:rsidRDefault="00C16100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  <w:t>2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0" w:rsidRDefault="00C16100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0" w:rsidRDefault="00C16100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</w:tr>
      <w:tr w:rsidR="00C16100" w:rsidTr="00E90B4D">
        <w:trPr>
          <w:trHeight w:hRule="exact" w:val="680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0" w:rsidRDefault="00C16100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  <w:t>3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0" w:rsidRDefault="00C16100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0" w:rsidRDefault="00C16100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</w:tr>
      <w:tr w:rsidR="00C16100" w:rsidTr="00E90B4D">
        <w:trPr>
          <w:trHeight w:hRule="exact" w:val="680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0" w:rsidRDefault="00C16100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  <w:t>4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0" w:rsidRDefault="00C16100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0" w:rsidRDefault="00C16100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</w:tr>
      <w:tr w:rsidR="00C16100" w:rsidTr="00E90B4D">
        <w:trPr>
          <w:trHeight w:hRule="exact" w:val="680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0" w:rsidRDefault="00C16100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  <w:t>5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0" w:rsidRDefault="00C16100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0" w:rsidRDefault="00C16100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</w:tr>
      <w:tr w:rsidR="00C16100" w:rsidTr="00E90B4D">
        <w:trPr>
          <w:trHeight w:hRule="exact" w:val="680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0" w:rsidRDefault="00C16100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  <w:t>6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0" w:rsidRDefault="00C16100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0" w:rsidRDefault="00C16100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</w:tr>
      <w:tr w:rsidR="00C16100" w:rsidTr="00E90B4D">
        <w:trPr>
          <w:trHeight w:hRule="exact" w:val="680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0" w:rsidRDefault="00C16100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  <w:t>7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0" w:rsidRDefault="00C16100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0" w:rsidRDefault="00C16100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</w:tr>
      <w:tr w:rsidR="00C16100" w:rsidTr="00E90B4D">
        <w:trPr>
          <w:trHeight w:hRule="exact" w:val="680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0" w:rsidRDefault="00C16100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  <w:t>8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0" w:rsidRDefault="00C16100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0" w:rsidRDefault="00C16100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</w:tr>
      <w:tr w:rsidR="00C16100" w:rsidTr="00E90B4D">
        <w:trPr>
          <w:trHeight w:hRule="exact" w:val="680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0" w:rsidRDefault="00C16100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  <w:t>9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0" w:rsidRDefault="00C16100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0" w:rsidRDefault="00C16100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</w:tr>
      <w:tr w:rsidR="00C16100" w:rsidTr="00E90B4D">
        <w:trPr>
          <w:trHeight w:hRule="exact" w:val="680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0" w:rsidRDefault="00C16100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  <w:t>10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0" w:rsidRDefault="00C16100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0" w:rsidRDefault="00C16100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</w:tr>
      <w:tr w:rsidR="00C16100" w:rsidTr="00E90B4D">
        <w:trPr>
          <w:trHeight w:hRule="exact" w:val="680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0" w:rsidRDefault="00C16100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  <w:t>11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0" w:rsidRDefault="00C16100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0" w:rsidRDefault="00C16100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</w:tr>
      <w:tr w:rsidR="00C16100" w:rsidTr="00E90B4D">
        <w:trPr>
          <w:trHeight w:hRule="exact" w:val="680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0" w:rsidRDefault="00C16100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  <w:t>12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0" w:rsidRDefault="00C16100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0" w:rsidRDefault="00C16100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</w:tr>
    </w:tbl>
    <w:p w:rsidR="00C16100" w:rsidRDefault="00C16100" w:rsidP="00C16100">
      <w:pPr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填写连续</w:t>
      </w:r>
      <w:r>
        <w:rPr>
          <w:rFonts w:ascii="楷体" w:eastAsia="楷体" w:hAnsi="楷体"/>
          <w:sz w:val="28"/>
        </w:rPr>
        <w:t>12</w:t>
      </w:r>
      <w:r>
        <w:rPr>
          <w:rFonts w:ascii="楷体" w:eastAsia="楷体" w:hAnsi="楷体" w:hint="eastAsia"/>
          <w:sz w:val="28"/>
        </w:rPr>
        <w:t>个月每月第</w:t>
      </w:r>
      <w:r>
        <w:rPr>
          <w:rFonts w:ascii="楷体" w:eastAsia="楷体" w:hAnsi="楷体"/>
          <w:sz w:val="28"/>
        </w:rPr>
        <w:t>2</w:t>
      </w:r>
      <w:r>
        <w:rPr>
          <w:rFonts w:ascii="楷体" w:eastAsia="楷体" w:hAnsi="楷体" w:hint="eastAsia"/>
          <w:sz w:val="28"/>
        </w:rPr>
        <w:t>周刊载的作品标题，日刊栏目填写每月第</w:t>
      </w:r>
      <w:r>
        <w:rPr>
          <w:rFonts w:ascii="楷体" w:eastAsia="楷体" w:hAnsi="楷体"/>
          <w:sz w:val="28"/>
        </w:rPr>
        <w:t>2</w:t>
      </w:r>
      <w:r>
        <w:rPr>
          <w:rFonts w:ascii="楷体" w:eastAsia="楷体" w:hAnsi="楷体" w:hint="eastAsia"/>
          <w:sz w:val="28"/>
        </w:rPr>
        <w:t>周任一天刊载的作品标题，动态消息集纳式栏目填报栏目名称。</w:t>
      </w:r>
    </w:p>
    <w:p w:rsidR="00C90ECD" w:rsidRPr="00C16100" w:rsidRDefault="00C90ECD"/>
    <w:sectPr w:rsidR="00C90ECD" w:rsidRPr="00C16100" w:rsidSect="00C90E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6100"/>
    <w:rsid w:val="00C16100"/>
    <w:rsid w:val="00C9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微软中国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2017-03-02T03:49:00Z</dcterms:created>
  <dcterms:modified xsi:type="dcterms:W3CDTF">2017-03-02T03:49:00Z</dcterms:modified>
</cp:coreProperties>
</file>